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E2CAC" w14:textId="4FF37BA8" w:rsidR="008B591A" w:rsidRDefault="0016324C">
      <w:pPr>
        <w:rPr>
          <w:b/>
        </w:rPr>
      </w:pPr>
      <w:r w:rsidRPr="0016324C">
        <w:rPr>
          <w:u w:val="single"/>
        </w:rPr>
        <w:t>Notes:</w:t>
      </w:r>
      <w:r>
        <w:t xml:space="preserve"> </w:t>
      </w:r>
      <w:r w:rsidRPr="0016324C">
        <w:rPr>
          <w:b/>
        </w:rPr>
        <w:t>Literary Terms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6324C">
        <w:rPr>
          <w:b/>
        </w:rPr>
        <w:t>ENG 10</w:t>
      </w:r>
    </w:p>
    <w:p w14:paraId="4ADBCA40" w14:textId="54937E99" w:rsidR="0016324C" w:rsidRDefault="0016324C">
      <w:r>
        <w:t xml:space="preserve">Clearly and completely </w:t>
      </w:r>
      <w:r w:rsidRPr="0016324C">
        <w:rPr>
          <w:b/>
        </w:rPr>
        <w:t>define</w:t>
      </w:r>
      <w:r>
        <w:t xml:space="preserve"> each term using the Handbook of Literary Terms on pp. 1464-1482</w:t>
      </w:r>
    </w:p>
    <w:p w14:paraId="08CD7E3A" w14:textId="4E70382F" w:rsidR="0016324C" w:rsidRDefault="0016324C"/>
    <w:p w14:paraId="422836FE" w14:textId="396C88B4" w:rsidR="0016324C" w:rsidRDefault="0016324C">
      <w:r>
        <w:t>Allusion:</w:t>
      </w:r>
    </w:p>
    <w:p w14:paraId="13C5220F" w14:textId="0CB84390" w:rsidR="0016324C" w:rsidRDefault="0016324C"/>
    <w:p w14:paraId="1404A1F0" w14:textId="10C537A0" w:rsidR="0016324C" w:rsidRDefault="0016324C"/>
    <w:p w14:paraId="78F3BAE1" w14:textId="39554E10" w:rsidR="0016324C" w:rsidRDefault="0016324C"/>
    <w:p w14:paraId="18A08D43" w14:textId="73B063C8" w:rsidR="0016324C" w:rsidRDefault="0016324C">
      <w:r>
        <w:t>Metaphor:</w:t>
      </w:r>
    </w:p>
    <w:p w14:paraId="50F0F434" w14:textId="3DB3DC8C" w:rsidR="0016324C" w:rsidRDefault="0016324C"/>
    <w:p w14:paraId="3820B0BD" w14:textId="78FAB30D" w:rsidR="008853D6" w:rsidRDefault="008853D6">
      <w:r>
        <w:t>Implied Metaphor:</w:t>
      </w:r>
    </w:p>
    <w:p w14:paraId="44B3FEB8" w14:textId="483FC291" w:rsidR="008853D6" w:rsidRDefault="008853D6"/>
    <w:p w14:paraId="511819D4" w14:textId="517045E0" w:rsidR="008853D6" w:rsidRDefault="008853D6">
      <w:r>
        <w:t xml:space="preserve">Extended Metaphor: </w:t>
      </w:r>
    </w:p>
    <w:p w14:paraId="19C90CFE" w14:textId="5104207C" w:rsidR="008853D6" w:rsidRDefault="008853D6"/>
    <w:p w14:paraId="265F2627" w14:textId="30386124" w:rsidR="008853D6" w:rsidRDefault="008853D6">
      <w:r>
        <w:t>Dead Metaphor:</w:t>
      </w:r>
    </w:p>
    <w:p w14:paraId="3349D445" w14:textId="32611C68" w:rsidR="008853D6" w:rsidRDefault="008853D6"/>
    <w:p w14:paraId="528B843E" w14:textId="11255F46" w:rsidR="008853D6" w:rsidRDefault="008853D6">
      <w:r>
        <w:t xml:space="preserve">Mixed Metaphor: </w:t>
      </w:r>
    </w:p>
    <w:p w14:paraId="01312A24" w14:textId="562A608C" w:rsidR="0016324C" w:rsidRDefault="0016324C"/>
    <w:p w14:paraId="32C6C0EA" w14:textId="0DE39F16" w:rsidR="0016324C" w:rsidRDefault="0016324C"/>
    <w:p w14:paraId="705ACCCE" w14:textId="79E5C610" w:rsidR="0016324C" w:rsidRDefault="0016324C">
      <w:r>
        <w:t>Ambiguity:</w:t>
      </w:r>
    </w:p>
    <w:p w14:paraId="7EEC4686" w14:textId="495A867A" w:rsidR="0016324C" w:rsidRDefault="0016324C"/>
    <w:p w14:paraId="30E5E3A4" w14:textId="7E5AE4F0" w:rsidR="0016324C" w:rsidRDefault="0016324C"/>
    <w:p w14:paraId="000DCDA4" w14:textId="2C96C932" w:rsidR="0016324C" w:rsidRDefault="0016324C"/>
    <w:p w14:paraId="2FB15AFC" w14:textId="65C07AC0" w:rsidR="0016324C" w:rsidRDefault="0016324C">
      <w:r>
        <w:t>Anecdote:</w:t>
      </w:r>
    </w:p>
    <w:p w14:paraId="2432145C" w14:textId="3043C385" w:rsidR="0016324C" w:rsidRDefault="0016324C"/>
    <w:p w14:paraId="32B0A4B4" w14:textId="3DAB49A2" w:rsidR="0016324C" w:rsidRDefault="0016324C"/>
    <w:p w14:paraId="6F34A730" w14:textId="51FEC663" w:rsidR="0016324C" w:rsidRDefault="0016324C"/>
    <w:p w14:paraId="360D97CF" w14:textId="6134FEF9" w:rsidR="0016324C" w:rsidRDefault="0016324C">
      <w:r>
        <w:t>Connotation:</w:t>
      </w:r>
    </w:p>
    <w:p w14:paraId="49268700" w14:textId="6615DE18" w:rsidR="0016324C" w:rsidRDefault="0016324C"/>
    <w:p w14:paraId="039B5D53" w14:textId="7A57DACB" w:rsidR="0024735F" w:rsidRDefault="0024735F" w:rsidP="0024735F">
      <w:pPr>
        <w:jc w:val="right"/>
      </w:pPr>
      <w:r>
        <w:t xml:space="preserve">Over </w:t>
      </w:r>
      <w:r>
        <w:sym w:font="Wingdings" w:char="F0E0"/>
      </w:r>
      <w:r>
        <w:t xml:space="preserve"> </w:t>
      </w:r>
    </w:p>
    <w:p w14:paraId="0F239883" w14:textId="4C6EC08C" w:rsidR="0016324C" w:rsidRDefault="0016324C">
      <w:r>
        <w:lastRenderedPageBreak/>
        <w:t>Denotation:</w:t>
      </w:r>
    </w:p>
    <w:p w14:paraId="6DE6993B" w14:textId="42916C90" w:rsidR="0016324C" w:rsidRDefault="0016324C"/>
    <w:p w14:paraId="5FFE9B2A" w14:textId="459385B4" w:rsidR="0016324C" w:rsidRDefault="0016324C"/>
    <w:p w14:paraId="477D365D" w14:textId="299B5DCF" w:rsidR="0016324C" w:rsidRDefault="0016324C"/>
    <w:p w14:paraId="486AA7BD" w14:textId="6BC006D0" w:rsidR="0016324C" w:rsidRDefault="0016324C">
      <w:r>
        <w:t xml:space="preserve">Cliché: </w:t>
      </w:r>
    </w:p>
    <w:p w14:paraId="273DC624" w14:textId="16AE59DC" w:rsidR="0016324C" w:rsidRDefault="0016324C"/>
    <w:p w14:paraId="39BA1454" w14:textId="32AAB854" w:rsidR="0024735F" w:rsidRDefault="0024735F"/>
    <w:p w14:paraId="5A6E31E0" w14:textId="77777777" w:rsidR="0024735F" w:rsidRDefault="0024735F"/>
    <w:p w14:paraId="48F858F5" w14:textId="339EC3DE" w:rsidR="0016324C" w:rsidRDefault="0016324C">
      <w:r>
        <w:t>Concrete Language:</w:t>
      </w:r>
    </w:p>
    <w:p w14:paraId="6CCCEC92" w14:textId="0C9C7D7A" w:rsidR="0016324C" w:rsidRDefault="0016324C"/>
    <w:p w14:paraId="6A865C1A" w14:textId="3F8846C9" w:rsidR="0016324C" w:rsidRDefault="0016324C"/>
    <w:p w14:paraId="260B4F84" w14:textId="77777777" w:rsidR="0016324C" w:rsidRDefault="0016324C"/>
    <w:p w14:paraId="49391671" w14:textId="3919AA20" w:rsidR="0016324C" w:rsidRDefault="0016324C">
      <w:r>
        <w:t>Abstract Language:</w:t>
      </w:r>
    </w:p>
    <w:p w14:paraId="2FACB500" w14:textId="43913C4B" w:rsidR="0016324C" w:rsidRDefault="0016324C"/>
    <w:p w14:paraId="35C2E662" w14:textId="110D0EFA" w:rsidR="00A97054" w:rsidRDefault="00A97054"/>
    <w:p w14:paraId="3D044A56" w14:textId="68A4A3F3" w:rsidR="00A97054" w:rsidRDefault="00A97054"/>
    <w:p w14:paraId="0F3291E6" w14:textId="2FFD0F06" w:rsidR="00A97054" w:rsidRDefault="00A97054">
      <w:r>
        <w:t>Archetype:</w:t>
      </w:r>
    </w:p>
    <w:p w14:paraId="1A3638A4" w14:textId="2D27AECA" w:rsidR="00A97054" w:rsidRDefault="00A97054"/>
    <w:p w14:paraId="66695299" w14:textId="7192A1E7" w:rsidR="00A97054" w:rsidRDefault="00A97054"/>
    <w:p w14:paraId="215A1175" w14:textId="175C76C5" w:rsidR="00A97054" w:rsidRDefault="00A97054"/>
    <w:p w14:paraId="51451F0F" w14:textId="3B7B1A3F" w:rsidR="00A97054" w:rsidRDefault="00A97054">
      <w:r>
        <w:t>Allegory:</w:t>
      </w:r>
    </w:p>
    <w:p w14:paraId="7CAAB2AF" w14:textId="3B95CE93" w:rsidR="00A97054" w:rsidRDefault="00A97054"/>
    <w:p w14:paraId="7D229F90" w14:textId="34504010" w:rsidR="00A97054" w:rsidRDefault="00A97054"/>
    <w:p w14:paraId="05B67D42" w14:textId="44EFFF7A" w:rsidR="00A97054" w:rsidRDefault="00A97054"/>
    <w:p w14:paraId="4628D57E" w14:textId="4CCB05DB" w:rsidR="00A97054" w:rsidRDefault="008853D6">
      <w:r>
        <w:t>Rhetorical Question:</w:t>
      </w:r>
    </w:p>
    <w:p w14:paraId="23AC9041" w14:textId="2E26E475" w:rsidR="008853D6" w:rsidRDefault="008853D6"/>
    <w:p w14:paraId="251723FD" w14:textId="03CC5F54" w:rsidR="008853D6" w:rsidRDefault="008853D6"/>
    <w:p w14:paraId="79BA410A" w14:textId="63BB2FA0" w:rsidR="0016324C" w:rsidRDefault="0024735F">
      <w:r>
        <w:t>Argument:</w:t>
      </w:r>
      <w:bookmarkStart w:id="0" w:name="_GoBack"/>
      <w:bookmarkEnd w:id="0"/>
    </w:p>
    <w:sectPr w:rsidR="0016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24C"/>
    <w:rsid w:val="0016324C"/>
    <w:rsid w:val="0024735F"/>
    <w:rsid w:val="008853D6"/>
    <w:rsid w:val="008B591A"/>
    <w:rsid w:val="00A9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4345A"/>
  <w15:chartTrackingRefBased/>
  <w15:docId w15:val="{84F6D132-F936-48A8-B6B9-F173D9D5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2</cp:revision>
  <cp:lastPrinted>2018-09-05T14:45:00Z</cp:lastPrinted>
  <dcterms:created xsi:type="dcterms:W3CDTF">2018-09-05T14:39:00Z</dcterms:created>
  <dcterms:modified xsi:type="dcterms:W3CDTF">2019-09-16T14:41:00Z</dcterms:modified>
</cp:coreProperties>
</file>